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3" w:rsidRPr="006B3C66" w:rsidRDefault="00FB4460">
      <w:pPr>
        <w:rPr>
          <w:b/>
          <w:sz w:val="36"/>
          <w:szCs w:val="36"/>
        </w:rPr>
      </w:pPr>
      <w:r w:rsidRPr="006B3C66">
        <w:rPr>
          <w:b/>
          <w:sz w:val="36"/>
          <w:szCs w:val="36"/>
        </w:rPr>
        <w:t>REFERAT ÅRSMØTE I BULL 7.</w:t>
      </w:r>
      <w:r w:rsidR="00D07D8B" w:rsidRPr="006B3C66">
        <w:rPr>
          <w:b/>
          <w:sz w:val="36"/>
          <w:szCs w:val="36"/>
        </w:rPr>
        <w:t xml:space="preserve"> </w:t>
      </w:r>
      <w:r w:rsidRPr="006B3C66">
        <w:rPr>
          <w:b/>
          <w:sz w:val="36"/>
          <w:szCs w:val="36"/>
        </w:rPr>
        <w:t>mars 2017</w:t>
      </w:r>
      <w:r w:rsidR="00134573" w:rsidRPr="006B3C66">
        <w:rPr>
          <w:b/>
          <w:sz w:val="36"/>
          <w:szCs w:val="36"/>
        </w:rPr>
        <w:t>,</w:t>
      </w:r>
      <w:r w:rsidR="00D07D8B" w:rsidRPr="006B3C66">
        <w:rPr>
          <w:b/>
          <w:sz w:val="36"/>
          <w:szCs w:val="36"/>
        </w:rPr>
        <w:t xml:space="preserve"> Lindeberg</w:t>
      </w:r>
    </w:p>
    <w:p w:rsidR="002211C5" w:rsidRPr="001231F0" w:rsidRDefault="00C91160" w:rsidP="00A270A3">
      <w:pPr>
        <w:spacing w:after="0"/>
        <w:rPr>
          <w:b/>
        </w:rPr>
      </w:pPr>
      <w:r w:rsidRPr="00A270A3">
        <w:rPr>
          <w:b/>
        </w:rPr>
        <w:t>Tilstede:</w:t>
      </w:r>
      <w:r w:rsidR="001231F0">
        <w:rPr>
          <w:b/>
        </w:rPr>
        <w:t xml:space="preserve"> </w:t>
      </w:r>
      <w:r>
        <w:t xml:space="preserve">Kjell Spigseth </w:t>
      </w:r>
      <w:r w:rsidR="00D07D8B">
        <w:t>(</w:t>
      </w:r>
      <w:r>
        <w:t>9507 8864</w:t>
      </w:r>
      <w:r w:rsidR="00D07D8B">
        <w:t>), Johan-Ditlef Martens (</w:t>
      </w:r>
      <w:r>
        <w:t>9305 0923</w:t>
      </w:r>
      <w:r w:rsidR="00D07D8B">
        <w:t>), Lasse Bjerved (911</w:t>
      </w:r>
      <w:r>
        <w:t>7</w:t>
      </w:r>
      <w:r w:rsidR="00D07D8B">
        <w:t xml:space="preserve"> </w:t>
      </w:r>
      <w:r>
        <w:t>6586</w:t>
      </w:r>
      <w:r w:rsidR="00D07D8B">
        <w:t xml:space="preserve">), </w:t>
      </w:r>
      <w:r w:rsidR="00134573">
        <w:t>Ketil Moe (</w:t>
      </w:r>
      <w:r w:rsidRPr="00D07D8B">
        <w:t>9056</w:t>
      </w:r>
      <w:r w:rsidR="00DF7187" w:rsidRPr="00D07D8B">
        <w:t xml:space="preserve"> </w:t>
      </w:r>
      <w:r w:rsidRPr="00D07D8B">
        <w:t>2935</w:t>
      </w:r>
      <w:r w:rsidR="00134573">
        <w:t xml:space="preserve">), </w:t>
      </w:r>
      <w:r w:rsidRPr="00D07D8B">
        <w:t>Magnus Boysen</w:t>
      </w:r>
      <w:r w:rsidR="00134573">
        <w:t xml:space="preserve"> (</w:t>
      </w:r>
      <w:r w:rsidRPr="00D07D8B">
        <w:t>9089</w:t>
      </w:r>
      <w:r w:rsidR="00DF7187" w:rsidRPr="00D07D8B">
        <w:t xml:space="preserve"> </w:t>
      </w:r>
      <w:r w:rsidRPr="00D07D8B">
        <w:t>2213</w:t>
      </w:r>
      <w:r w:rsidR="00134573">
        <w:t xml:space="preserve">), </w:t>
      </w:r>
      <w:r>
        <w:t>Jostein Mundal</w:t>
      </w:r>
      <w:r w:rsidR="00134573">
        <w:t xml:space="preserve"> (</w:t>
      </w:r>
      <w:r>
        <w:t>9285</w:t>
      </w:r>
      <w:r w:rsidR="00DF7187">
        <w:t xml:space="preserve"> </w:t>
      </w:r>
      <w:r>
        <w:t>8130</w:t>
      </w:r>
      <w:r w:rsidR="00134573">
        <w:t xml:space="preserve">), </w:t>
      </w:r>
      <w:r>
        <w:t xml:space="preserve">Terje Kleven </w:t>
      </w:r>
      <w:r w:rsidR="00134573">
        <w:t>(</w:t>
      </w:r>
      <w:r>
        <w:t>9139</w:t>
      </w:r>
      <w:r w:rsidR="00DF7187">
        <w:t xml:space="preserve"> </w:t>
      </w:r>
      <w:r>
        <w:t>9154</w:t>
      </w:r>
      <w:r w:rsidR="00134573">
        <w:t>), Hans Kristian Lingsom (</w:t>
      </w:r>
      <w:r>
        <w:t>9069</w:t>
      </w:r>
      <w:r w:rsidR="00DF7187">
        <w:t xml:space="preserve"> </w:t>
      </w:r>
      <w:r>
        <w:t>4287</w:t>
      </w:r>
      <w:r w:rsidR="00134573">
        <w:t xml:space="preserve">), </w:t>
      </w:r>
      <w:r>
        <w:t>Peter Butenschøn</w:t>
      </w:r>
      <w:r w:rsidR="00134573">
        <w:t xml:space="preserve"> (</w:t>
      </w:r>
      <w:r>
        <w:t>9097 0161</w:t>
      </w:r>
      <w:r w:rsidR="00134573">
        <w:t xml:space="preserve">), </w:t>
      </w:r>
      <w:r w:rsidR="002211C5">
        <w:t>Jan U</w:t>
      </w:r>
      <w:r w:rsidR="00134573">
        <w:t>sterud</w:t>
      </w:r>
      <w:r w:rsidR="002211C5">
        <w:t xml:space="preserve"> Hanssen </w:t>
      </w:r>
      <w:r w:rsidR="00134573">
        <w:t>(</w:t>
      </w:r>
      <w:r w:rsidR="002211C5">
        <w:t>9018 3997</w:t>
      </w:r>
      <w:r w:rsidR="00134573">
        <w:t xml:space="preserve">), </w:t>
      </w:r>
      <w:r w:rsidR="002211C5">
        <w:t>Lene Schmidt</w:t>
      </w:r>
      <w:r w:rsidR="00134573">
        <w:t xml:space="preserve"> (</w:t>
      </w:r>
      <w:r w:rsidR="002211C5">
        <w:t>9570 9635</w:t>
      </w:r>
      <w:r w:rsidR="00134573">
        <w:t xml:space="preserve">), </w:t>
      </w:r>
      <w:r w:rsidR="002211C5">
        <w:t>Jon Guttu</w:t>
      </w:r>
      <w:r w:rsidR="00134573">
        <w:t xml:space="preserve"> (</w:t>
      </w:r>
      <w:r w:rsidR="002211C5">
        <w:t>9706 1312</w:t>
      </w:r>
      <w:r w:rsidR="00134573">
        <w:t xml:space="preserve">), </w:t>
      </w:r>
      <w:r w:rsidR="002211C5">
        <w:t>Sven Erik Svendsen</w:t>
      </w:r>
      <w:r w:rsidR="00134573">
        <w:t xml:space="preserve"> (</w:t>
      </w:r>
      <w:r w:rsidR="002211C5">
        <w:t>1342 2542</w:t>
      </w:r>
      <w:r w:rsidR="00134573">
        <w:t>)</w:t>
      </w:r>
    </w:p>
    <w:p w:rsidR="00106C26" w:rsidRPr="001231F0" w:rsidRDefault="00134573" w:rsidP="00106C26">
      <w:pPr>
        <w:spacing w:after="0"/>
        <w:rPr>
          <w:b/>
          <w:lang w:val="en-US"/>
        </w:rPr>
      </w:pPr>
      <w:r w:rsidRPr="00134573">
        <w:rPr>
          <w:b/>
          <w:lang w:val="en-US"/>
        </w:rPr>
        <w:t xml:space="preserve">Forfall: </w:t>
      </w:r>
      <w:r w:rsidRPr="00134573">
        <w:rPr>
          <w:lang w:val="en-US"/>
        </w:rPr>
        <w:t>Gustav Nielsen, Inge Willumsen, Rolf Jensen, Arvid Strand, Susan Brockett, Christian Joys, Solveig Aaen, Bernt Bull, Bente Florelius, Ragnhild Haug, Richard Muskaug</w:t>
      </w:r>
    </w:p>
    <w:p w:rsidR="00134573" w:rsidRPr="00134573" w:rsidRDefault="00134573" w:rsidP="00106C26">
      <w:pPr>
        <w:spacing w:after="0"/>
        <w:rPr>
          <w:lang w:val="en-US"/>
        </w:rPr>
      </w:pPr>
    </w:p>
    <w:p w:rsidR="00134573" w:rsidRPr="00546E17" w:rsidRDefault="00546E17" w:rsidP="00106C26">
      <w:pPr>
        <w:spacing w:after="0"/>
      </w:pPr>
      <w:r w:rsidRPr="00546E17">
        <w:t xml:space="preserve">Formannen ønsket </w:t>
      </w:r>
      <w:r>
        <w:t>Lasse Bjerve</w:t>
      </w:r>
      <w:r w:rsidR="0001483B">
        <w:t>d og Jan U</w:t>
      </w:r>
      <w:r>
        <w:t xml:space="preserve"> Hanssen velkommen </w:t>
      </w:r>
      <w:r w:rsidR="0001483B">
        <w:t xml:space="preserve">som nye medlemmer </w:t>
      </w:r>
      <w:r w:rsidR="0001483B">
        <w:t>i</w:t>
      </w:r>
      <w:r w:rsidRPr="00546E17">
        <w:t xml:space="preserve"> BULL</w:t>
      </w:r>
      <w:r w:rsidR="0001483B">
        <w:t xml:space="preserve"> </w:t>
      </w:r>
      <w:r w:rsidRPr="00546E17">
        <w:t>Oslo</w:t>
      </w:r>
      <w:r>
        <w:t>.</w:t>
      </w:r>
    </w:p>
    <w:p w:rsidR="0001483B" w:rsidRDefault="0001483B" w:rsidP="00106C26">
      <w:pPr>
        <w:spacing w:after="0"/>
        <w:rPr>
          <w:b/>
        </w:rPr>
      </w:pPr>
    </w:p>
    <w:p w:rsidR="00106C26" w:rsidRPr="00AF4123" w:rsidRDefault="00106C26" w:rsidP="00106C26">
      <w:pPr>
        <w:spacing w:after="0"/>
        <w:rPr>
          <w:b/>
          <w:sz w:val="28"/>
          <w:szCs w:val="28"/>
        </w:rPr>
      </w:pPr>
      <w:r w:rsidRPr="00AF4123">
        <w:rPr>
          <w:b/>
          <w:sz w:val="28"/>
          <w:szCs w:val="28"/>
        </w:rPr>
        <w:t>1.</w:t>
      </w:r>
      <w:r w:rsidR="002B2622" w:rsidRPr="00AF4123">
        <w:rPr>
          <w:b/>
          <w:sz w:val="28"/>
          <w:szCs w:val="28"/>
        </w:rPr>
        <w:t xml:space="preserve"> </w:t>
      </w:r>
      <w:r w:rsidR="00134573" w:rsidRPr="00AF4123">
        <w:rPr>
          <w:b/>
          <w:sz w:val="28"/>
          <w:szCs w:val="28"/>
        </w:rPr>
        <w:t>Konstituering</w:t>
      </w:r>
      <w:r w:rsidR="004A71D1" w:rsidRPr="00AF4123">
        <w:rPr>
          <w:b/>
          <w:sz w:val="28"/>
          <w:szCs w:val="28"/>
        </w:rPr>
        <w:t xml:space="preserve"> </w:t>
      </w:r>
      <w:r w:rsidR="004A71D1" w:rsidRPr="00AF4123">
        <w:rPr>
          <w:b/>
          <w:sz w:val="28"/>
          <w:szCs w:val="28"/>
        </w:rPr>
        <w:tab/>
      </w:r>
    </w:p>
    <w:p w:rsidR="00A270A3" w:rsidRPr="00106C26" w:rsidRDefault="006B3C66" w:rsidP="00106C26">
      <w:pPr>
        <w:spacing w:after="0"/>
        <w:rPr>
          <w:b/>
        </w:rPr>
      </w:pPr>
      <w:r>
        <w:t>Innkalling med møtepapirer og dagsorden ble godkjent.</w:t>
      </w:r>
    </w:p>
    <w:p w:rsidR="002211C5" w:rsidRDefault="004A71D1" w:rsidP="00106C26">
      <w:pPr>
        <w:spacing w:after="0"/>
      </w:pPr>
      <w:r>
        <w:t xml:space="preserve">Ordstyrer: </w:t>
      </w:r>
      <w:r>
        <w:tab/>
        <w:t>Kjell Spigseth</w:t>
      </w:r>
    </w:p>
    <w:p w:rsidR="004A71D1" w:rsidRDefault="004A71D1" w:rsidP="00106C26">
      <w:pPr>
        <w:spacing w:after="0"/>
      </w:pPr>
      <w:r>
        <w:t>Referent:</w:t>
      </w:r>
      <w:r>
        <w:tab/>
        <w:t xml:space="preserve">Ketil Moe </w:t>
      </w:r>
      <w:r>
        <w:tab/>
      </w:r>
    </w:p>
    <w:p w:rsidR="00A270A3" w:rsidRDefault="00A270A3" w:rsidP="00A270A3">
      <w:pPr>
        <w:spacing w:after="0"/>
      </w:pPr>
      <w:r>
        <w:tab/>
      </w:r>
      <w:r>
        <w:tab/>
      </w:r>
      <w:r>
        <w:tab/>
      </w:r>
      <w:r>
        <w:tab/>
      </w:r>
    </w:p>
    <w:p w:rsidR="00F05523" w:rsidRPr="00BE0C88" w:rsidRDefault="00A270A3" w:rsidP="00AF4123">
      <w:pPr>
        <w:pStyle w:val="Ingenmellomrom"/>
        <w:rPr>
          <w:b/>
          <w:sz w:val="28"/>
          <w:szCs w:val="28"/>
        </w:rPr>
      </w:pPr>
      <w:r w:rsidRPr="00BE0C88">
        <w:rPr>
          <w:b/>
          <w:sz w:val="28"/>
          <w:szCs w:val="28"/>
        </w:rPr>
        <w:t>2</w:t>
      </w:r>
      <w:r w:rsidR="00E31946" w:rsidRPr="00BE0C88">
        <w:rPr>
          <w:b/>
          <w:sz w:val="28"/>
          <w:szCs w:val="28"/>
        </w:rPr>
        <w:t xml:space="preserve">. </w:t>
      </w:r>
      <w:r w:rsidRPr="00BE0C88">
        <w:rPr>
          <w:b/>
          <w:sz w:val="28"/>
          <w:szCs w:val="28"/>
        </w:rPr>
        <w:t xml:space="preserve"> </w:t>
      </w:r>
      <w:r w:rsidR="0001483B" w:rsidRPr="00BE0C88">
        <w:rPr>
          <w:b/>
          <w:sz w:val="28"/>
          <w:szCs w:val="28"/>
        </w:rPr>
        <w:t>Årsberetning for 2016</w:t>
      </w:r>
      <w:r w:rsidRPr="00BE0C88">
        <w:rPr>
          <w:b/>
          <w:sz w:val="28"/>
          <w:szCs w:val="28"/>
        </w:rPr>
        <w:tab/>
      </w:r>
    </w:p>
    <w:p w:rsidR="00A270A3" w:rsidRDefault="00A425D4" w:rsidP="00AF4123">
      <w:pPr>
        <w:pStyle w:val="Ingenmellomrom"/>
      </w:pPr>
      <w:r>
        <w:t>Styrets Å</w:t>
      </w:r>
      <w:r w:rsidR="006B3C66">
        <w:t>rsberetning ble g</w:t>
      </w:r>
      <w:r w:rsidR="00A270A3">
        <w:t>odkjent</w:t>
      </w:r>
      <w:r w:rsidR="006B3C66">
        <w:t xml:space="preserve"> uten tillegg eller merknader.</w:t>
      </w:r>
    </w:p>
    <w:p w:rsidR="00106C26" w:rsidRPr="00BE0C88" w:rsidRDefault="00A270A3" w:rsidP="00BE0C88">
      <w:pPr>
        <w:pStyle w:val="Ingenmellomrom"/>
      </w:pPr>
      <w:r w:rsidRPr="00A270A3">
        <w:t>Referat</w:t>
      </w:r>
      <w:r>
        <w:t xml:space="preserve"> fra forrige generalforsamling: </w:t>
      </w:r>
      <w:r w:rsidR="004C132C">
        <w:t xml:space="preserve">Ingen merknader til utsendt </w:t>
      </w:r>
      <w:r w:rsidR="006B3C66">
        <w:t xml:space="preserve">referat, </w:t>
      </w:r>
      <w:proofErr w:type="spellStart"/>
      <w:r w:rsidR="004C132C">
        <w:t>f.ø</w:t>
      </w:r>
      <w:proofErr w:type="spellEnd"/>
      <w:r w:rsidR="004C132C">
        <w:t>. g</w:t>
      </w:r>
      <w:r>
        <w:t>odkjent</w:t>
      </w:r>
      <w:r w:rsidR="004C132C">
        <w:t xml:space="preserve"> tidligere.</w:t>
      </w:r>
    </w:p>
    <w:p w:rsidR="00AF4123" w:rsidRDefault="00AF4123" w:rsidP="00AF4123">
      <w:pPr>
        <w:spacing w:after="0"/>
        <w:rPr>
          <w:b/>
        </w:rPr>
      </w:pPr>
    </w:p>
    <w:p w:rsidR="00AF4123" w:rsidRPr="00BE0C88" w:rsidRDefault="00E31946" w:rsidP="00AF4123">
      <w:pPr>
        <w:pStyle w:val="Ingenmellomrom"/>
        <w:rPr>
          <w:b/>
          <w:sz w:val="28"/>
          <w:szCs w:val="28"/>
        </w:rPr>
      </w:pPr>
      <w:r w:rsidRPr="00BE0C88">
        <w:rPr>
          <w:b/>
          <w:sz w:val="28"/>
          <w:szCs w:val="28"/>
        </w:rPr>
        <w:t xml:space="preserve">3. </w:t>
      </w:r>
      <w:r w:rsidR="00A270A3" w:rsidRPr="00BE0C88">
        <w:rPr>
          <w:b/>
          <w:sz w:val="28"/>
          <w:szCs w:val="28"/>
        </w:rPr>
        <w:t>Regnskap</w:t>
      </w:r>
      <w:r w:rsidR="00BE0C88">
        <w:rPr>
          <w:b/>
          <w:sz w:val="28"/>
          <w:szCs w:val="28"/>
        </w:rPr>
        <w:t xml:space="preserve"> for 2016</w:t>
      </w:r>
    </w:p>
    <w:p w:rsidR="00A270A3" w:rsidRDefault="00A270A3" w:rsidP="00AF4123">
      <w:pPr>
        <w:pStyle w:val="Ingenmellomrom"/>
      </w:pPr>
      <w:r>
        <w:t>Redegj</w:t>
      </w:r>
      <w:r w:rsidR="00106C26">
        <w:t>ørelse ved Peter Butenschøn</w:t>
      </w:r>
      <w:r>
        <w:t>, revisor. Noen midler bev</w:t>
      </w:r>
      <w:r w:rsidR="001231F0">
        <w:t>ilget av KRD står ubrukt. A</w:t>
      </w:r>
      <w:r w:rsidR="004C132C">
        <w:t xml:space="preserve">vklart med departementet </w:t>
      </w:r>
      <w:r w:rsidR="00A425D4">
        <w:t xml:space="preserve">som OK å </w:t>
      </w:r>
      <w:r w:rsidR="001231F0">
        <w:t>overføre</w:t>
      </w:r>
      <w:r w:rsidR="004C132C">
        <w:t xml:space="preserve"> </w:t>
      </w:r>
      <w:r w:rsidR="006B3C66">
        <w:t xml:space="preserve">midler </w:t>
      </w:r>
      <w:r w:rsidR="004C132C">
        <w:t>til neste budsjettår. Vedtak: Regnskapet ble g</w:t>
      </w:r>
      <w:r>
        <w:t>odkjent.</w:t>
      </w:r>
    </w:p>
    <w:p w:rsidR="00AF4123" w:rsidRDefault="00AF4123" w:rsidP="00AF4123">
      <w:pPr>
        <w:pStyle w:val="Ingenmellomrom"/>
      </w:pPr>
    </w:p>
    <w:p w:rsidR="004C132C" w:rsidRPr="004C132C" w:rsidRDefault="00E31946" w:rsidP="004C132C">
      <w:pPr>
        <w:pStyle w:val="Ingenmellomrom"/>
        <w:rPr>
          <w:b/>
          <w:sz w:val="28"/>
          <w:szCs w:val="28"/>
        </w:rPr>
      </w:pPr>
      <w:r w:rsidRPr="004C132C">
        <w:rPr>
          <w:b/>
          <w:sz w:val="28"/>
          <w:szCs w:val="28"/>
        </w:rPr>
        <w:t xml:space="preserve">4. </w:t>
      </w:r>
      <w:r w:rsidR="004C132C">
        <w:rPr>
          <w:b/>
          <w:sz w:val="28"/>
          <w:szCs w:val="28"/>
        </w:rPr>
        <w:t>Budsjett for 2017</w:t>
      </w:r>
      <w:r w:rsidR="00A270A3" w:rsidRPr="004C132C">
        <w:rPr>
          <w:b/>
          <w:sz w:val="28"/>
          <w:szCs w:val="28"/>
        </w:rPr>
        <w:t xml:space="preserve"> </w:t>
      </w:r>
    </w:p>
    <w:p w:rsidR="00A270A3" w:rsidRDefault="00E31946" w:rsidP="004C132C">
      <w:pPr>
        <w:pStyle w:val="Ingenmellomrom"/>
      </w:pPr>
      <w:r>
        <w:t xml:space="preserve">Vedtak: </w:t>
      </w:r>
      <w:r w:rsidR="00A270A3">
        <w:t>Godkjent.</w:t>
      </w:r>
    </w:p>
    <w:p w:rsidR="004C132C" w:rsidRDefault="004C132C" w:rsidP="004C132C">
      <w:pPr>
        <w:pStyle w:val="Ingenmellomrom"/>
      </w:pPr>
    </w:p>
    <w:p w:rsidR="00BE0C88" w:rsidRPr="004C132C" w:rsidRDefault="00BE0C88" w:rsidP="004C132C">
      <w:pPr>
        <w:pStyle w:val="Ingenmellomrom"/>
        <w:rPr>
          <w:b/>
          <w:sz w:val="28"/>
          <w:szCs w:val="28"/>
        </w:rPr>
      </w:pPr>
      <w:r w:rsidRPr="004C132C">
        <w:rPr>
          <w:b/>
          <w:sz w:val="28"/>
          <w:szCs w:val="28"/>
        </w:rPr>
        <w:t>5. Kontingent</w:t>
      </w:r>
    </w:p>
    <w:p w:rsidR="00E31946" w:rsidRDefault="00BE0C88" w:rsidP="004C132C">
      <w:pPr>
        <w:pStyle w:val="Ingenmellomrom"/>
      </w:pPr>
      <w:r>
        <w:t>Vedtak: Uforandret kr 300</w:t>
      </w:r>
      <w:r w:rsidR="001231F0">
        <w:t>.</w:t>
      </w:r>
    </w:p>
    <w:p w:rsidR="004C132C" w:rsidRDefault="004C132C" w:rsidP="004C132C">
      <w:pPr>
        <w:pStyle w:val="Ingenmellomrom"/>
      </w:pPr>
    </w:p>
    <w:p w:rsidR="00AF4123" w:rsidRPr="004C132C" w:rsidRDefault="00E31946" w:rsidP="00106C26">
      <w:pPr>
        <w:spacing w:after="0"/>
        <w:rPr>
          <w:b/>
          <w:sz w:val="28"/>
          <w:szCs w:val="28"/>
        </w:rPr>
      </w:pPr>
      <w:r w:rsidRPr="004C132C">
        <w:rPr>
          <w:b/>
          <w:sz w:val="28"/>
          <w:szCs w:val="28"/>
        </w:rPr>
        <w:t xml:space="preserve">6. </w:t>
      </w:r>
      <w:r w:rsidR="00BE0C88" w:rsidRPr="004C132C">
        <w:rPr>
          <w:b/>
          <w:sz w:val="28"/>
          <w:szCs w:val="28"/>
        </w:rPr>
        <w:t>Vedtekter</w:t>
      </w:r>
    </w:p>
    <w:p w:rsidR="00106C26" w:rsidRDefault="00BE0C88" w:rsidP="00106C26">
      <w:pPr>
        <w:spacing w:after="0"/>
      </w:pPr>
      <w:r>
        <w:t>Tilleggs</w:t>
      </w:r>
      <w:r w:rsidR="00E31946">
        <w:t>forslag</w:t>
      </w:r>
      <w:r>
        <w:t xml:space="preserve"> til § 6</w:t>
      </w:r>
      <w:r w:rsidR="00E31946">
        <w:t xml:space="preserve">: </w:t>
      </w:r>
      <w:r>
        <w:t>«</w:t>
      </w:r>
      <w:r w:rsidR="00E31946">
        <w:t>Årsmøtet velger va</w:t>
      </w:r>
      <w:r>
        <w:t xml:space="preserve">lgkomite med inntil 3 medlemmer».  </w:t>
      </w:r>
      <w:r>
        <w:t>Vedtak: Godkjent</w:t>
      </w:r>
    </w:p>
    <w:p w:rsidR="00E31946" w:rsidRDefault="008C4863" w:rsidP="00106C26">
      <w:pPr>
        <w:spacing w:after="0"/>
      </w:pPr>
      <w:r>
        <w:tab/>
      </w:r>
    </w:p>
    <w:p w:rsidR="001231F0" w:rsidRDefault="008C4863" w:rsidP="004C132C">
      <w:pPr>
        <w:pStyle w:val="Ingenmellomrom"/>
        <w:rPr>
          <w:b/>
        </w:rPr>
      </w:pPr>
      <w:r w:rsidRPr="004C132C">
        <w:rPr>
          <w:b/>
          <w:sz w:val="28"/>
          <w:szCs w:val="28"/>
        </w:rPr>
        <w:t xml:space="preserve">7. </w:t>
      </w:r>
      <w:r w:rsidR="00BE0C88" w:rsidRPr="004C132C">
        <w:rPr>
          <w:b/>
          <w:sz w:val="28"/>
          <w:szCs w:val="28"/>
        </w:rPr>
        <w:t>Valg</w:t>
      </w:r>
      <w:r w:rsidR="00BE0C88" w:rsidRPr="002106EC">
        <w:rPr>
          <w:b/>
        </w:rPr>
        <w:t xml:space="preserve"> </w:t>
      </w:r>
    </w:p>
    <w:p w:rsidR="001231F0" w:rsidRPr="00A87ECC" w:rsidRDefault="00A87ECC" w:rsidP="00A87ECC">
      <w:pPr>
        <w:pStyle w:val="Ingenmellomrom"/>
        <w:numPr>
          <w:ilvl w:val="0"/>
          <w:numId w:val="4"/>
        </w:numPr>
        <w:rPr>
          <w:b/>
        </w:rPr>
      </w:pPr>
      <w:r>
        <w:rPr>
          <w:b/>
        </w:rPr>
        <w:t>Styre</w:t>
      </w:r>
      <w:r w:rsidR="001231F0">
        <w:t>:</w:t>
      </w:r>
      <w:r w:rsidR="001231F0" w:rsidRPr="00607FF3">
        <w:t xml:space="preserve"> Kjell Spigseth</w:t>
      </w:r>
      <w:r w:rsidR="001231F0">
        <w:t xml:space="preserve">, </w:t>
      </w:r>
      <w:r w:rsidR="001231F0" w:rsidRPr="00607FF3">
        <w:t>Gustav Nielsen</w:t>
      </w:r>
      <w:r w:rsidR="001231F0">
        <w:rPr>
          <w:b/>
        </w:rPr>
        <w:t xml:space="preserve">, </w:t>
      </w:r>
      <w:r w:rsidR="001231F0" w:rsidRPr="00607FF3">
        <w:t>Jon Guttu</w:t>
      </w:r>
      <w:r>
        <w:rPr>
          <w:b/>
        </w:rPr>
        <w:t xml:space="preserve"> og </w:t>
      </w:r>
      <w:r w:rsidR="001231F0" w:rsidRPr="00607FF3">
        <w:t>Inge Willumsen</w:t>
      </w:r>
      <w:r w:rsidRPr="00A87ECC">
        <w:t xml:space="preserve"> </w:t>
      </w:r>
      <w:r w:rsidRPr="00607FF3">
        <w:t>ble gjenvalgt</w:t>
      </w:r>
      <w:r>
        <w:rPr>
          <w:b/>
        </w:rPr>
        <w:t xml:space="preserve">. </w:t>
      </w:r>
      <w:r w:rsidR="001231F0">
        <w:t>Hans Kristian Lingsom gjenvalgt</w:t>
      </w:r>
      <w:r>
        <w:t xml:space="preserve"> som varamedlem og</w:t>
      </w:r>
      <w:r w:rsidR="001231F0">
        <w:t xml:space="preserve"> Lene Schmidt valgt som nytt varamedlem</w:t>
      </w:r>
    </w:p>
    <w:p w:rsidR="00A87ECC" w:rsidRPr="00A87ECC" w:rsidRDefault="00A87ECC" w:rsidP="00A87ECC">
      <w:pPr>
        <w:pStyle w:val="Ingenmellomrom"/>
        <w:numPr>
          <w:ilvl w:val="0"/>
          <w:numId w:val="4"/>
        </w:numPr>
        <w:rPr>
          <w:b/>
        </w:rPr>
      </w:pPr>
      <w:r w:rsidRPr="00A87ECC">
        <w:rPr>
          <w:b/>
        </w:rPr>
        <w:t>Revisor</w:t>
      </w:r>
      <w:r>
        <w:t>: Peter Butenschøn gjenvalgt som revisor</w:t>
      </w:r>
    </w:p>
    <w:p w:rsidR="008C4863" w:rsidRPr="001231F0" w:rsidRDefault="008C4863" w:rsidP="004C132C">
      <w:pPr>
        <w:pStyle w:val="Ingenmellomrom"/>
        <w:numPr>
          <w:ilvl w:val="0"/>
          <w:numId w:val="4"/>
        </w:numPr>
        <w:rPr>
          <w:b/>
        </w:rPr>
      </w:pPr>
      <w:r w:rsidRPr="001231F0">
        <w:rPr>
          <w:b/>
        </w:rPr>
        <w:t>Valgkomit</w:t>
      </w:r>
      <w:r w:rsidR="00A87ECC">
        <w:rPr>
          <w:b/>
        </w:rPr>
        <w:t>é</w:t>
      </w:r>
      <w:r w:rsidR="001231F0" w:rsidRPr="001231F0">
        <w:rPr>
          <w:b/>
        </w:rPr>
        <w:t xml:space="preserve">: </w:t>
      </w:r>
      <w:r w:rsidR="00AF4123">
        <w:t>Susan Brocket</w:t>
      </w:r>
      <w:r w:rsidR="001231F0">
        <w:t>t</w:t>
      </w:r>
      <w:r w:rsidR="00AF4123">
        <w:t xml:space="preserve"> og </w:t>
      </w:r>
      <w:r w:rsidR="001231F0">
        <w:t xml:space="preserve">Rolf H Jensen ble valgt </w:t>
      </w:r>
      <w:r w:rsidR="00A87ECC">
        <w:t>som ny valgkomité</w:t>
      </w:r>
    </w:p>
    <w:p w:rsidR="004C132C" w:rsidRDefault="004C132C" w:rsidP="004C132C">
      <w:pPr>
        <w:pStyle w:val="Ingenmellomrom"/>
      </w:pPr>
    </w:p>
    <w:p w:rsidR="004C132C" w:rsidRPr="004C132C" w:rsidRDefault="008C4863" w:rsidP="004C132C">
      <w:pPr>
        <w:pStyle w:val="Ingenmellomrom"/>
        <w:rPr>
          <w:b/>
          <w:sz w:val="28"/>
          <w:szCs w:val="28"/>
        </w:rPr>
      </w:pPr>
      <w:r w:rsidRPr="004C132C">
        <w:rPr>
          <w:b/>
          <w:sz w:val="28"/>
          <w:szCs w:val="28"/>
        </w:rPr>
        <w:t xml:space="preserve">8. Forslag </w:t>
      </w:r>
      <w:r w:rsidR="004C132C" w:rsidRPr="004C132C">
        <w:rPr>
          <w:b/>
          <w:sz w:val="28"/>
          <w:szCs w:val="28"/>
        </w:rPr>
        <w:t xml:space="preserve">til vedtak </w:t>
      </w:r>
    </w:p>
    <w:p w:rsidR="006B3C66" w:rsidRDefault="008C4863" w:rsidP="006B3C66">
      <w:pPr>
        <w:pStyle w:val="Ingenmellomrom"/>
      </w:pPr>
      <w:r>
        <w:t>fra Johan-Ditlef Martens, distribuert på forhånd: Styrke inns</w:t>
      </w:r>
      <w:r w:rsidR="006B3C66">
        <w:t>atsen på nettsiden. Evt</w:t>
      </w:r>
      <w:r w:rsidR="00A425D4">
        <w:t>.</w:t>
      </w:r>
      <w:r w:rsidR="006B3C66">
        <w:t xml:space="preserve"> </w:t>
      </w:r>
      <w:proofErr w:type="gramStart"/>
      <w:r w:rsidR="006B3C66">
        <w:t>gå</w:t>
      </w:r>
      <w:proofErr w:type="gramEnd"/>
      <w:r w:rsidR="006B3C66">
        <w:t xml:space="preserve"> ut som blogg eller </w:t>
      </w:r>
      <w:r>
        <w:t xml:space="preserve"> </w:t>
      </w:r>
      <w:proofErr w:type="spellStart"/>
      <w:r>
        <w:t>Facebook</w:t>
      </w:r>
      <w:proofErr w:type="spellEnd"/>
      <w:r>
        <w:t xml:space="preserve">-gruppe. Kommentarer: </w:t>
      </w:r>
      <w:r w:rsidR="00625BBD">
        <w:t xml:space="preserve">Krever en god del arbeid. Magnus: Finnes allerede en </w:t>
      </w:r>
      <w:proofErr w:type="spellStart"/>
      <w:r w:rsidR="00625BBD">
        <w:t>facebook</w:t>
      </w:r>
      <w:proofErr w:type="spellEnd"/>
      <w:r w:rsidR="002106EC">
        <w:t>-</w:t>
      </w:r>
      <w:r w:rsidR="00625BBD">
        <w:t>gruppe om byut</w:t>
      </w:r>
      <w:r w:rsidR="004C132C">
        <w:t>vikling med noen hundre følgere.</w:t>
      </w:r>
      <w:r w:rsidR="00625BBD">
        <w:t xml:space="preserve"> Bør prioritere innlegg på denne fremfor egen gruppe. </w:t>
      </w:r>
      <w:r>
        <w:t xml:space="preserve"> </w:t>
      </w:r>
      <w:r w:rsidR="002106EC" w:rsidRPr="00A87ECC">
        <w:rPr>
          <w:b/>
        </w:rPr>
        <w:t>Vedtak</w:t>
      </w:r>
      <w:r w:rsidR="002106EC">
        <w:t>: Tilslu</w:t>
      </w:r>
      <w:r w:rsidR="006B3C66">
        <w:t xml:space="preserve">tning til å styrke hjemmesiden. </w:t>
      </w:r>
      <w:r w:rsidR="002106EC">
        <w:t>Johan</w:t>
      </w:r>
      <w:r w:rsidR="00106C26">
        <w:t>-</w:t>
      </w:r>
      <w:r w:rsidR="006F0438">
        <w:t>Ditlef deltar</w:t>
      </w:r>
      <w:bookmarkStart w:id="0" w:name="_GoBack"/>
      <w:bookmarkEnd w:id="0"/>
      <w:r w:rsidR="00A87ECC">
        <w:t xml:space="preserve"> i</w:t>
      </w:r>
      <w:r w:rsidR="002106EC">
        <w:t xml:space="preserve"> redaksjonen.</w:t>
      </w:r>
    </w:p>
    <w:p w:rsidR="006B3C66" w:rsidRDefault="006B3C66" w:rsidP="006B3C66">
      <w:pPr>
        <w:pStyle w:val="Ingenmellomrom"/>
      </w:pPr>
    </w:p>
    <w:p w:rsidR="008079F2" w:rsidRDefault="00106C26" w:rsidP="00D07D8B">
      <w:r>
        <w:t>Hans</w:t>
      </w:r>
      <w:r w:rsidR="00D07D8B">
        <w:t xml:space="preserve"> </w:t>
      </w:r>
      <w:r>
        <w:t>Kristian takket Kj</w:t>
      </w:r>
      <w:r w:rsidR="00D07D8B">
        <w:t xml:space="preserve">ell for innsats som styreleder. </w:t>
      </w:r>
      <w:r>
        <w:t>Kjell t</w:t>
      </w:r>
      <w:r w:rsidR="006B3C66">
        <w:t xml:space="preserve">akket styret for </w:t>
      </w:r>
      <w:r w:rsidR="00A425D4">
        <w:t xml:space="preserve">meget </w:t>
      </w:r>
      <w:r w:rsidR="006B3C66">
        <w:t>godt sam</w:t>
      </w:r>
      <w:r>
        <w:t>arbeid.</w:t>
      </w:r>
      <w:r w:rsidR="009E0327">
        <w:t xml:space="preserve"> </w:t>
      </w:r>
      <w:r w:rsidR="008B08EF">
        <w:t xml:space="preserve"> </w:t>
      </w:r>
    </w:p>
    <w:sectPr w:rsidR="0080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2E4"/>
    <w:multiLevelType w:val="hybridMultilevel"/>
    <w:tmpl w:val="345C0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391E"/>
    <w:multiLevelType w:val="hybridMultilevel"/>
    <w:tmpl w:val="FE48CF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72B0"/>
    <w:multiLevelType w:val="hybridMultilevel"/>
    <w:tmpl w:val="3D987250"/>
    <w:lvl w:ilvl="0" w:tplc="D2300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A14"/>
    <w:multiLevelType w:val="hybridMultilevel"/>
    <w:tmpl w:val="9DFECA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60"/>
    <w:rsid w:val="0001483B"/>
    <w:rsid w:val="00025DAE"/>
    <w:rsid w:val="00106C26"/>
    <w:rsid w:val="001231F0"/>
    <w:rsid w:val="00134573"/>
    <w:rsid w:val="00177AD3"/>
    <w:rsid w:val="002106EC"/>
    <w:rsid w:val="002211C5"/>
    <w:rsid w:val="002B2622"/>
    <w:rsid w:val="004A71D1"/>
    <w:rsid w:val="004C08A2"/>
    <w:rsid w:val="004C132C"/>
    <w:rsid w:val="00546E17"/>
    <w:rsid w:val="005C20BF"/>
    <w:rsid w:val="005E1049"/>
    <w:rsid w:val="00617BC2"/>
    <w:rsid w:val="00625BBD"/>
    <w:rsid w:val="006B3C66"/>
    <w:rsid w:val="006F0438"/>
    <w:rsid w:val="008079F2"/>
    <w:rsid w:val="00871D48"/>
    <w:rsid w:val="008B08EF"/>
    <w:rsid w:val="008C4863"/>
    <w:rsid w:val="009E0327"/>
    <w:rsid w:val="00A270A3"/>
    <w:rsid w:val="00A425D4"/>
    <w:rsid w:val="00A87ECC"/>
    <w:rsid w:val="00AF4123"/>
    <w:rsid w:val="00BA7CA7"/>
    <w:rsid w:val="00BE0C88"/>
    <w:rsid w:val="00C90D10"/>
    <w:rsid w:val="00C91160"/>
    <w:rsid w:val="00CC33AC"/>
    <w:rsid w:val="00D07D8B"/>
    <w:rsid w:val="00D272F7"/>
    <w:rsid w:val="00DF7187"/>
    <w:rsid w:val="00E31946"/>
    <w:rsid w:val="00F01903"/>
    <w:rsid w:val="00F05523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6C26"/>
    <w:pPr>
      <w:ind w:left="720"/>
      <w:contextualSpacing/>
    </w:pPr>
  </w:style>
  <w:style w:type="paragraph" w:styleId="Ingenmellomrom">
    <w:name w:val="No Spacing"/>
    <w:uiPriority w:val="1"/>
    <w:qFormat/>
    <w:rsid w:val="00AF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6C26"/>
    <w:pPr>
      <w:ind w:left="720"/>
      <w:contextualSpacing/>
    </w:pPr>
  </w:style>
  <w:style w:type="paragraph" w:styleId="Ingenmellomrom">
    <w:name w:val="No Spacing"/>
    <w:uiPriority w:val="1"/>
    <w:qFormat/>
    <w:rsid w:val="00AF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Ketil</dc:creator>
  <cp:lastModifiedBy>Kjell</cp:lastModifiedBy>
  <cp:revision>6</cp:revision>
  <dcterms:created xsi:type="dcterms:W3CDTF">2017-03-12T15:55:00Z</dcterms:created>
  <dcterms:modified xsi:type="dcterms:W3CDTF">2017-03-13T11:35:00Z</dcterms:modified>
</cp:coreProperties>
</file>